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textAlignment w:val="baseline"/>
        <w:rPr>
          <w:rFonts w:ascii="Times New Roman" w:hAnsi="Times New Roman" w:eastAsia="黑体"/>
          <w:spacing w:val="-5"/>
          <w:sz w:val="32"/>
          <w:szCs w:val="32"/>
          <w:lang w:val="zh-CN"/>
        </w:rPr>
      </w:pPr>
      <w:r>
        <w:rPr>
          <w:rFonts w:ascii="Times New Roman" w:hAnsi="Times New Roman" w:eastAsia="黑体"/>
          <w:spacing w:val="-5"/>
          <w:sz w:val="32"/>
          <w:szCs w:val="32"/>
          <w:lang w:val="zh-CN"/>
        </w:rPr>
        <w:t>附件3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baseline"/>
        <w:rPr>
          <w:rFonts w:ascii="Times New Roman" w:hAnsi="Times New Roman" w:eastAsia="方正小标宋简体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违法违规使用医疗保障基金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baseline"/>
        <w:rPr>
          <w:rFonts w:ascii="Times New Roman" w:hAnsi="Times New Roman" w:eastAsia="方正小标宋简体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举报奖励申请表</w:t>
      </w:r>
    </w:p>
    <w:p>
      <w:pPr>
        <w:spacing w:line="440" w:lineRule="exact"/>
        <w:jc w:val="center"/>
        <w:textAlignment w:val="baseline"/>
        <w:rPr>
          <w:rFonts w:ascii="Times New Roman" w:hAnsi="Times New Roman" w:eastAsia="方正小标宋简体" w:cs="方正小标宋简体"/>
          <w:sz w:val="44"/>
          <w:szCs w:val="44"/>
          <w:lang w:val="zh-CN"/>
        </w:rPr>
      </w:pPr>
    </w:p>
    <w:tbl>
      <w:tblPr>
        <w:tblStyle w:val="10"/>
        <w:tblpPr w:leftFromText="180" w:rightFromText="180" w:vertAnchor="text" w:horzAnchor="page" w:tblpX="1599" w:tblpY="221"/>
        <w:tblOverlap w:val="never"/>
        <w:tblW w:w="89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357"/>
        <w:gridCol w:w="2028"/>
        <w:gridCol w:w="2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举报人姓名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方正仿宋_GBK"/>
                <w:sz w:val="24"/>
              </w:rPr>
            </w:pPr>
            <w:r>
              <w:rPr>
                <w:rFonts w:hint="eastAsia" w:ascii="Times New Roman" w:hAnsi="Times New Roman" w:eastAsia="仿宋_GB2312" w:cs="方正仿宋_GBK"/>
                <w:color w:val="000000"/>
                <w:sz w:val="24"/>
              </w:rPr>
              <w:t>举</w:t>
            </w:r>
            <w:r>
              <w:rPr>
                <w:rFonts w:hint="eastAsia" w:ascii="Times New Roman" w:hAnsi="Times New Roman" w:eastAsia="仿宋_GB2312" w:cs="方正仿宋_GBK"/>
                <w:sz w:val="24"/>
                <w:lang w:val="zh-CN"/>
              </w:rPr>
              <w:t>报人姓名</w:t>
            </w:r>
            <w:r>
              <w:rPr>
                <w:rFonts w:hint="eastAsia" w:ascii="Times New Roman" w:hAnsi="Times New Roman" w:eastAsia="仿宋_GB2312"/>
                <w:color w:val="000000"/>
                <w:sz w:val="27"/>
              </w:rPr>
              <w:t xml:space="preserve">                   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身份证号码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身份证号码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举报人联系方式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zh-CN"/>
              </w:rPr>
              <w:t>举报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日期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lang w:val="zh-CN"/>
              </w:rPr>
              <w:t>开户行</w:t>
            </w:r>
          </w:p>
        </w:tc>
        <w:tc>
          <w:tcPr>
            <w:tcW w:w="2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val="zh-CN"/>
              </w:rPr>
            </w:pPr>
            <w:r>
              <w:rPr>
                <w:rFonts w:ascii="Times New Roman" w:hAnsi="Times New Roman" w:eastAsia="仿宋_GB2312"/>
                <w:sz w:val="24"/>
                <w:lang w:val="zh-CN"/>
              </w:rPr>
              <w:t>账号</w:t>
            </w:r>
          </w:p>
        </w:tc>
        <w:tc>
          <w:tcPr>
            <w:tcW w:w="2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4" w:hRule="exact"/>
        </w:trPr>
        <w:tc>
          <w:tcPr>
            <w:tcW w:w="89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ind w:firstLine="440" w:firstLineChars="200"/>
              <w:jc w:val="left"/>
              <w:textAlignment w:val="baseline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本人承诺，举报内容及提供材料真实，不存在伪造材料、隐瞒事实等方式骗取举报奖励行为，如有捏造、歪曲事实，诬告陷害他人的，愿意依法承担相关法律责任。</w:t>
            </w:r>
          </w:p>
          <w:p>
            <w:pPr>
              <w:widowControl/>
              <w:spacing w:line="600" w:lineRule="exact"/>
              <w:textAlignment w:val="baseline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  <w:p>
            <w:pPr>
              <w:widowControl/>
              <w:spacing w:line="600" w:lineRule="exact"/>
              <w:ind w:firstLine="1320" w:firstLineChars="600"/>
              <w:textAlignment w:val="baseline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  <w:p>
            <w:pPr>
              <w:widowControl/>
              <w:spacing w:line="600" w:lineRule="exact"/>
              <w:ind w:firstLine="1320" w:firstLineChars="600"/>
              <w:textAlignment w:val="baseline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举报人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  <w:t xml:space="preserve">：     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 xml:space="preserve">           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  <w:t xml:space="preserve">  年   月   日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</w:tc>
      </w:tr>
    </w:tbl>
    <w:p>
      <w:pPr>
        <w:pStyle w:val="20"/>
        <w:spacing w:line="600" w:lineRule="exact"/>
        <w:ind w:left="5250"/>
        <w:rPr>
          <w:rFonts w:hint="default"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4"/>
        </w:rPr>
        <w:t>注：本文书一式两份，财务、入卷各一份。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+3Sr8sBAACc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Fl&#10;tbr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Pt0q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-133985</wp:posOffset>
              </wp:positionV>
              <wp:extent cx="413385" cy="186055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0.1pt;margin-top:-10.55pt;height:14.65pt;width:32.55pt;mso-position-horizontal-relative:margin;mso-wrap-style:none;z-index:251660288;mso-width-relative:page;mso-height-relative:page;" filled="f" stroked="f" coordsize="21600,21600" o:gfxdata="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euM1NIAAAAFAQAADwAAAAAAAAABACAAAAAiAAAAZHJz&#10;L2Rvd25yZXYueG1sUEsBAhQAFAAAAAgAh07iQLYekSnRAQAAmgMAAA4AAAAAAAAAAQAgAAAAI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  <w:jc w:val="right"/>
    </w:pPr>
  </w:p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XGAssBAACc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iy&#10;Wr3O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e1xg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765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WRhNjJjMTBlNTE3N2I1MWEwMDgyNGY2MWNjOWMifQ=="/>
  </w:docVars>
  <w:rsids>
    <w:rsidRoot w:val="00FA312E"/>
    <w:rsid w:val="000116A5"/>
    <w:rsid w:val="00017636"/>
    <w:rsid w:val="00020A80"/>
    <w:rsid w:val="00025C31"/>
    <w:rsid w:val="00027C3A"/>
    <w:rsid w:val="00033CBB"/>
    <w:rsid w:val="00041448"/>
    <w:rsid w:val="000502E1"/>
    <w:rsid w:val="00065874"/>
    <w:rsid w:val="0007110F"/>
    <w:rsid w:val="000741B0"/>
    <w:rsid w:val="00081A63"/>
    <w:rsid w:val="000860B9"/>
    <w:rsid w:val="0009135B"/>
    <w:rsid w:val="000A506B"/>
    <w:rsid w:val="000A702D"/>
    <w:rsid w:val="000C7E21"/>
    <w:rsid w:val="000D1133"/>
    <w:rsid w:val="000F736D"/>
    <w:rsid w:val="00116C19"/>
    <w:rsid w:val="00121A64"/>
    <w:rsid w:val="00126D66"/>
    <w:rsid w:val="00141147"/>
    <w:rsid w:val="00147817"/>
    <w:rsid w:val="00147C84"/>
    <w:rsid w:val="0015567C"/>
    <w:rsid w:val="00172BEB"/>
    <w:rsid w:val="00172D7A"/>
    <w:rsid w:val="00177CA9"/>
    <w:rsid w:val="00184CC0"/>
    <w:rsid w:val="001A471A"/>
    <w:rsid w:val="001A7B7C"/>
    <w:rsid w:val="001D2F3D"/>
    <w:rsid w:val="001D6280"/>
    <w:rsid w:val="001F55A0"/>
    <w:rsid w:val="001F681C"/>
    <w:rsid w:val="00211CE7"/>
    <w:rsid w:val="00213AE3"/>
    <w:rsid w:val="002656C4"/>
    <w:rsid w:val="00266CF9"/>
    <w:rsid w:val="00270DCA"/>
    <w:rsid w:val="002805C1"/>
    <w:rsid w:val="002903B4"/>
    <w:rsid w:val="00290FAA"/>
    <w:rsid w:val="002974C7"/>
    <w:rsid w:val="002B5E4A"/>
    <w:rsid w:val="002C30F3"/>
    <w:rsid w:val="002D1AAF"/>
    <w:rsid w:val="0030004D"/>
    <w:rsid w:val="00306FC6"/>
    <w:rsid w:val="003148F0"/>
    <w:rsid w:val="00322824"/>
    <w:rsid w:val="0032557E"/>
    <w:rsid w:val="00334750"/>
    <w:rsid w:val="003435BB"/>
    <w:rsid w:val="00344439"/>
    <w:rsid w:val="003555C6"/>
    <w:rsid w:val="00362AFD"/>
    <w:rsid w:val="00371F5A"/>
    <w:rsid w:val="00372C65"/>
    <w:rsid w:val="0038073B"/>
    <w:rsid w:val="00381456"/>
    <w:rsid w:val="00387D51"/>
    <w:rsid w:val="003E1AAD"/>
    <w:rsid w:val="003E1FE6"/>
    <w:rsid w:val="003F0DDC"/>
    <w:rsid w:val="003F4F68"/>
    <w:rsid w:val="003F5E46"/>
    <w:rsid w:val="00403D19"/>
    <w:rsid w:val="00422430"/>
    <w:rsid w:val="0042599E"/>
    <w:rsid w:val="00462F69"/>
    <w:rsid w:val="00463BF7"/>
    <w:rsid w:val="0048266F"/>
    <w:rsid w:val="004917F2"/>
    <w:rsid w:val="004A3EAB"/>
    <w:rsid w:val="004D7846"/>
    <w:rsid w:val="004E38B2"/>
    <w:rsid w:val="004F2BEE"/>
    <w:rsid w:val="004F407E"/>
    <w:rsid w:val="00507326"/>
    <w:rsid w:val="00522C24"/>
    <w:rsid w:val="00523B2E"/>
    <w:rsid w:val="00526424"/>
    <w:rsid w:val="005627D5"/>
    <w:rsid w:val="00564CD2"/>
    <w:rsid w:val="00582128"/>
    <w:rsid w:val="005A09ED"/>
    <w:rsid w:val="005A2CA1"/>
    <w:rsid w:val="005A6DD7"/>
    <w:rsid w:val="005B2C05"/>
    <w:rsid w:val="005C5C6A"/>
    <w:rsid w:val="005C6C19"/>
    <w:rsid w:val="005D4DF4"/>
    <w:rsid w:val="005D5B79"/>
    <w:rsid w:val="005D5FF0"/>
    <w:rsid w:val="005E73AC"/>
    <w:rsid w:val="005F3E0C"/>
    <w:rsid w:val="006040FA"/>
    <w:rsid w:val="00606997"/>
    <w:rsid w:val="00611B1C"/>
    <w:rsid w:val="00612376"/>
    <w:rsid w:val="00626E11"/>
    <w:rsid w:val="00644CEF"/>
    <w:rsid w:val="00645935"/>
    <w:rsid w:val="006470F9"/>
    <w:rsid w:val="0066011C"/>
    <w:rsid w:val="00670BB0"/>
    <w:rsid w:val="00685B23"/>
    <w:rsid w:val="006870FE"/>
    <w:rsid w:val="006B6E63"/>
    <w:rsid w:val="006B7BBB"/>
    <w:rsid w:val="006D6FB9"/>
    <w:rsid w:val="006E096F"/>
    <w:rsid w:val="006F25B9"/>
    <w:rsid w:val="006F2B90"/>
    <w:rsid w:val="0073296F"/>
    <w:rsid w:val="007448AD"/>
    <w:rsid w:val="00744996"/>
    <w:rsid w:val="00750E68"/>
    <w:rsid w:val="00754D6A"/>
    <w:rsid w:val="00773EC1"/>
    <w:rsid w:val="007821EC"/>
    <w:rsid w:val="00782DAB"/>
    <w:rsid w:val="0078313D"/>
    <w:rsid w:val="007839B1"/>
    <w:rsid w:val="00787C07"/>
    <w:rsid w:val="007B55C7"/>
    <w:rsid w:val="007B702D"/>
    <w:rsid w:val="007C7301"/>
    <w:rsid w:val="007E0F21"/>
    <w:rsid w:val="007E3405"/>
    <w:rsid w:val="007F03A0"/>
    <w:rsid w:val="007F1FE5"/>
    <w:rsid w:val="00802D1A"/>
    <w:rsid w:val="00812DE2"/>
    <w:rsid w:val="00850230"/>
    <w:rsid w:val="00857EB6"/>
    <w:rsid w:val="00875952"/>
    <w:rsid w:val="008824FB"/>
    <w:rsid w:val="00893658"/>
    <w:rsid w:val="00896F29"/>
    <w:rsid w:val="008A2162"/>
    <w:rsid w:val="008B05FD"/>
    <w:rsid w:val="008B1D0E"/>
    <w:rsid w:val="008B27AE"/>
    <w:rsid w:val="008B4824"/>
    <w:rsid w:val="008C3E77"/>
    <w:rsid w:val="008D3F07"/>
    <w:rsid w:val="008F0355"/>
    <w:rsid w:val="008F2F37"/>
    <w:rsid w:val="00900533"/>
    <w:rsid w:val="009062A9"/>
    <w:rsid w:val="0093578E"/>
    <w:rsid w:val="009457D3"/>
    <w:rsid w:val="009464EA"/>
    <w:rsid w:val="0097526B"/>
    <w:rsid w:val="00981DC9"/>
    <w:rsid w:val="0098286A"/>
    <w:rsid w:val="00983F14"/>
    <w:rsid w:val="009A79A7"/>
    <w:rsid w:val="009C63A6"/>
    <w:rsid w:val="009E0F3B"/>
    <w:rsid w:val="009E46F9"/>
    <w:rsid w:val="009F05CC"/>
    <w:rsid w:val="009F3FB5"/>
    <w:rsid w:val="00A0481D"/>
    <w:rsid w:val="00A07521"/>
    <w:rsid w:val="00A1557B"/>
    <w:rsid w:val="00A1762E"/>
    <w:rsid w:val="00A33F3D"/>
    <w:rsid w:val="00A34909"/>
    <w:rsid w:val="00A45401"/>
    <w:rsid w:val="00A55E3A"/>
    <w:rsid w:val="00A815FE"/>
    <w:rsid w:val="00AA0316"/>
    <w:rsid w:val="00AA3912"/>
    <w:rsid w:val="00AA4D49"/>
    <w:rsid w:val="00AB3375"/>
    <w:rsid w:val="00AC7FED"/>
    <w:rsid w:val="00AD1337"/>
    <w:rsid w:val="00AE5C57"/>
    <w:rsid w:val="00B03BE9"/>
    <w:rsid w:val="00B20406"/>
    <w:rsid w:val="00B2100F"/>
    <w:rsid w:val="00B41636"/>
    <w:rsid w:val="00B565DA"/>
    <w:rsid w:val="00B612EF"/>
    <w:rsid w:val="00B6352B"/>
    <w:rsid w:val="00B774D1"/>
    <w:rsid w:val="00B8360E"/>
    <w:rsid w:val="00B859A4"/>
    <w:rsid w:val="00BE312E"/>
    <w:rsid w:val="00BE3455"/>
    <w:rsid w:val="00BF1F94"/>
    <w:rsid w:val="00BF52BD"/>
    <w:rsid w:val="00C03EAC"/>
    <w:rsid w:val="00C05474"/>
    <w:rsid w:val="00C076B0"/>
    <w:rsid w:val="00C1542F"/>
    <w:rsid w:val="00C2451C"/>
    <w:rsid w:val="00C25430"/>
    <w:rsid w:val="00C27077"/>
    <w:rsid w:val="00C314D1"/>
    <w:rsid w:val="00C62D67"/>
    <w:rsid w:val="00C66E29"/>
    <w:rsid w:val="00C67D38"/>
    <w:rsid w:val="00C7139B"/>
    <w:rsid w:val="00C80B46"/>
    <w:rsid w:val="00C97669"/>
    <w:rsid w:val="00CA34D6"/>
    <w:rsid w:val="00CA3A94"/>
    <w:rsid w:val="00CC41D3"/>
    <w:rsid w:val="00CD2839"/>
    <w:rsid w:val="00CE6CE2"/>
    <w:rsid w:val="00D12BCC"/>
    <w:rsid w:val="00D36BEA"/>
    <w:rsid w:val="00D46DB0"/>
    <w:rsid w:val="00D51E22"/>
    <w:rsid w:val="00D546A9"/>
    <w:rsid w:val="00D6697E"/>
    <w:rsid w:val="00D719DF"/>
    <w:rsid w:val="00D77342"/>
    <w:rsid w:val="00D805C2"/>
    <w:rsid w:val="00D85731"/>
    <w:rsid w:val="00DA0E44"/>
    <w:rsid w:val="00DB16B5"/>
    <w:rsid w:val="00DB1DE7"/>
    <w:rsid w:val="00DB6158"/>
    <w:rsid w:val="00DC51D8"/>
    <w:rsid w:val="00DC5802"/>
    <w:rsid w:val="00DD5AA0"/>
    <w:rsid w:val="00DD7898"/>
    <w:rsid w:val="00DE23F7"/>
    <w:rsid w:val="00DF300B"/>
    <w:rsid w:val="00DF3B0B"/>
    <w:rsid w:val="00DF73A4"/>
    <w:rsid w:val="00E02B13"/>
    <w:rsid w:val="00E043A3"/>
    <w:rsid w:val="00E134CE"/>
    <w:rsid w:val="00E35E4D"/>
    <w:rsid w:val="00E41D0D"/>
    <w:rsid w:val="00E4217C"/>
    <w:rsid w:val="00E44BA9"/>
    <w:rsid w:val="00E45D64"/>
    <w:rsid w:val="00E5512B"/>
    <w:rsid w:val="00E55579"/>
    <w:rsid w:val="00E56ACE"/>
    <w:rsid w:val="00E622A2"/>
    <w:rsid w:val="00E66496"/>
    <w:rsid w:val="00E84189"/>
    <w:rsid w:val="00E84497"/>
    <w:rsid w:val="00E850A0"/>
    <w:rsid w:val="00EA5BAA"/>
    <w:rsid w:val="00EA6B70"/>
    <w:rsid w:val="00EC08F2"/>
    <w:rsid w:val="00ED0F4B"/>
    <w:rsid w:val="00ED2F0A"/>
    <w:rsid w:val="00EE5005"/>
    <w:rsid w:val="00EF024E"/>
    <w:rsid w:val="00F02D56"/>
    <w:rsid w:val="00F20217"/>
    <w:rsid w:val="00F26466"/>
    <w:rsid w:val="00F460F1"/>
    <w:rsid w:val="00F52DD5"/>
    <w:rsid w:val="00F61182"/>
    <w:rsid w:val="00F73E50"/>
    <w:rsid w:val="00F8211C"/>
    <w:rsid w:val="00F93867"/>
    <w:rsid w:val="00F957AE"/>
    <w:rsid w:val="00FA312E"/>
    <w:rsid w:val="00FE3225"/>
    <w:rsid w:val="00FE4698"/>
    <w:rsid w:val="011926C4"/>
    <w:rsid w:val="02CF620D"/>
    <w:rsid w:val="02F05099"/>
    <w:rsid w:val="033B6E7D"/>
    <w:rsid w:val="03936CB9"/>
    <w:rsid w:val="052A33DA"/>
    <w:rsid w:val="067840BB"/>
    <w:rsid w:val="09491BC8"/>
    <w:rsid w:val="09C96B37"/>
    <w:rsid w:val="0A094E45"/>
    <w:rsid w:val="0A3764F7"/>
    <w:rsid w:val="0C252478"/>
    <w:rsid w:val="0C95082E"/>
    <w:rsid w:val="0E76345F"/>
    <w:rsid w:val="10D51659"/>
    <w:rsid w:val="11072BC3"/>
    <w:rsid w:val="13982EBF"/>
    <w:rsid w:val="140D5E35"/>
    <w:rsid w:val="14E135FC"/>
    <w:rsid w:val="196D182E"/>
    <w:rsid w:val="19C435CC"/>
    <w:rsid w:val="1A0A3B17"/>
    <w:rsid w:val="1B9117BC"/>
    <w:rsid w:val="1C234FA4"/>
    <w:rsid w:val="1CBC4588"/>
    <w:rsid w:val="1DE94042"/>
    <w:rsid w:val="1F944751"/>
    <w:rsid w:val="1FB00909"/>
    <w:rsid w:val="202708C4"/>
    <w:rsid w:val="21007533"/>
    <w:rsid w:val="2628108B"/>
    <w:rsid w:val="26591245"/>
    <w:rsid w:val="271B0BF0"/>
    <w:rsid w:val="286336A6"/>
    <w:rsid w:val="28DB5F20"/>
    <w:rsid w:val="29AC48E6"/>
    <w:rsid w:val="2A3C6A83"/>
    <w:rsid w:val="2A766065"/>
    <w:rsid w:val="2CDE06F5"/>
    <w:rsid w:val="2CE101E6"/>
    <w:rsid w:val="3057748B"/>
    <w:rsid w:val="30A60AAA"/>
    <w:rsid w:val="350617F8"/>
    <w:rsid w:val="3729761F"/>
    <w:rsid w:val="37D76643"/>
    <w:rsid w:val="3866119D"/>
    <w:rsid w:val="38BD567F"/>
    <w:rsid w:val="392D67DD"/>
    <w:rsid w:val="39916AF0"/>
    <w:rsid w:val="399E420A"/>
    <w:rsid w:val="39E7368D"/>
    <w:rsid w:val="3C7C0138"/>
    <w:rsid w:val="40E45794"/>
    <w:rsid w:val="41A50E76"/>
    <w:rsid w:val="424961B9"/>
    <w:rsid w:val="431022E1"/>
    <w:rsid w:val="432668EC"/>
    <w:rsid w:val="44AA3C03"/>
    <w:rsid w:val="452E0A38"/>
    <w:rsid w:val="4568140C"/>
    <w:rsid w:val="46E44703"/>
    <w:rsid w:val="479F24F0"/>
    <w:rsid w:val="4AA35141"/>
    <w:rsid w:val="4AC52054"/>
    <w:rsid w:val="4C9646F1"/>
    <w:rsid w:val="4DA07F0C"/>
    <w:rsid w:val="4E17157D"/>
    <w:rsid w:val="4EC512BE"/>
    <w:rsid w:val="4FB37D2C"/>
    <w:rsid w:val="55275A0F"/>
    <w:rsid w:val="565D0488"/>
    <w:rsid w:val="5898404D"/>
    <w:rsid w:val="59524B89"/>
    <w:rsid w:val="5A17272F"/>
    <w:rsid w:val="5C9A470A"/>
    <w:rsid w:val="5CCA1C0E"/>
    <w:rsid w:val="5FF20033"/>
    <w:rsid w:val="603F5678"/>
    <w:rsid w:val="630D01C7"/>
    <w:rsid w:val="63F9726A"/>
    <w:rsid w:val="66AC09E1"/>
    <w:rsid w:val="6A7B243E"/>
    <w:rsid w:val="6DEA61F3"/>
    <w:rsid w:val="6F9341CF"/>
    <w:rsid w:val="6F997ED1"/>
    <w:rsid w:val="720C652D"/>
    <w:rsid w:val="7617412D"/>
    <w:rsid w:val="768F5B89"/>
    <w:rsid w:val="79813B1F"/>
    <w:rsid w:val="7AD24297"/>
    <w:rsid w:val="7BE71C44"/>
    <w:rsid w:val="7F017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cs="宋体"/>
      <w:sz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2">
    <w:name w:val="BodyText"/>
    <w:basedOn w:val="1"/>
    <w:next w:val="13"/>
    <w:qFormat/>
    <w:uiPriority w:val="0"/>
    <w:pPr>
      <w:widowControl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/>
      <w:textAlignment w:val="baseline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B111A-54EB-4584-AD5A-2DA2928F5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6</Lines>
  <Paragraphs>8</Paragraphs>
  <TotalTime>295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2020-05-29T02:34:00Z</dcterms:created>
  <dc:creator>lenovo</dc:creator>
  <cp:lastModifiedBy>灵狐</cp:lastModifiedBy>
  <cp:lastPrinted>2023-03-23T10:58:00Z</cp:lastPrinted>
  <dcterms:modified xsi:type="dcterms:W3CDTF">2023-03-30T09:48:35Z</dcterms:modified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50DEA1CAB42643BF94196FF849C2A3E2_13</vt:lpwstr>
  </property>
</Properties>
</file>